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874EB9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874EB9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</w:t>
            </w:r>
            <w:r w:rsidR="00874EB9">
              <w:rPr>
                <w:rFonts w:ascii="Times New Roman" w:hAnsi="Times New Roman"/>
                <w:b/>
                <w:bCs/>
                <w:sz w:val="28"/>
                <w:szCs w:val="28"/>
              </w:rPr>
              <w:t>Об утверждении порядка индексации заработной платы выборного должностного лица, муниципальных служащих, работников, замещающих должности, не являющиеся должностями муниципальной службы администрации Тимашевского городского поселения Тимашевского района и работников подведомственных казенных, бюджетных и автономных учреждений Тимашевского городского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  <w:proofErr w:type="gramEnd"/>
          </w:p>
        </w:tc>
      </w:tr>
    </w:tbl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74EB9" w:rsidRDefault="00874EB9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0</w:t>
      </w:r>
    </w:p>
    <w:p w:rsidR="007636A5" w:rsidRDefault="00874EB9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</w:t>
      </w:r>
      <w:r w:rsidR="00123A0A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123A0A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                                </w:t>
      </w:r>
      <w:r w:rsidR="00874EB9">
        <w:rPr>
          <w:rFonts w:ascii="Times New Roman" w:hAnsi="Times New Roman"/>
          <w:sz w:val="28"/>
          <w:szCs w:val="28"/>
        </w:rPr>
        <w:t xml:space="preserve">   О.А. Николаев</w:t>
      </w:r>
    </w:p>
    <w:p w:rsidR="00771D9E" w:rsidRDefault="00874EB9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4D70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D6" w:rsidRDefault="004878D6" w:rsidP="007636A5">
      <w:r>
        <w:separator/>
      </w:r>
    </w:p>
  </w:endnote>
  <w:endnote w:type="continuationSeparator" w:id="0">
    <w:p w:rsidR="004878D6" w:rsidRDefault="004878D6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D6" w:rsidRDefault="004878D6" w:rsidP="007636A5">
      <w:r>
        <w:separator/>
      </w:r>
    </w:p>
  </w:footnote>
  <w:footnote w:type="continuationSeparator" w:id="0">
    <w:p w:rsidR="004878D6" w:rsidRDefault="004878D6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5"/>
    <w:rsid w:val="00115E65"/>
    <w:rsid w:val="00123A0A"/>
    <w:rsid w:val="0016267F"/>
    <w:rsid w:val="002D63A7"/>
    <w:rsid w:val="004878D6"/>
    <w:rsid w:val="00492CB9"/>
    <w:rsid w:val="004D70AE"/>
    <w:rsid w:val="004E6B9C"/>
    <w:rsid w:val="00560964"/>
    <w:rsid w:val="005F4237"/>
    <w:rsid w:val="007636A5"/>
    <w:rsid w:val="00771D9E"/>
    <w:rsid w:val="00773CE5"/>
    <w:rsid w:val="008721E1"/>
    <w:rsid w:val="00874EB9"/>
    <w:rsid w:val="009A2B2D"/>
    <w:rsid w:val="00A139DC"/>
    <w:rsid w:val="00A51016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2022-07-20T10:12:00Z</cp:lastPrinted>
  <dcterms:created xsi:type="dcterms:W3CDTF">2022-07-20T10:07:00Z</dcterms:created>
  <dcterms:modified xsi:type="dcterms:W3CDTF">2022-07-20T10:14:00Z</dcterms:modified>
</cp:coreProperties>
</file>